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กองสาธารณสุขและสิ่งแวดล้อม เทศบาลตำบลมาบแค 0-3420-3023-4 ต่อ 106/ติดต่อด้วยตนเอง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แผนที่สังเขปแสดงที่ตั้งจำหน่ายอาหาร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อัตราค่าธรรมเนียมใบอนุญาตจำหน่ายสินค้าในที่หรือทางสาธารณะ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กองสาธารณสุขและสิ่งแวดล้อม เทศบาลตำบลมาบแค 0-3420-3023-4 ต่อ 106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